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A" w:rsidRDefault="00D762DA" w:rsidP="00D762DA">
      <w:pPr>
        <w:shd w:val="clear" w:color="auto" w:fill="FFFFFF"/>
        <w:jc w:val="center"/>
        <w:rPr>
          <w:b/>
          <w:color w:val="000000"/>
          <w:spacing w:val="1"/>
        </w:rPr>
      </w:pPr>
    </w:p>
    <w:p w:rsidR="00EF7C9E" w:rsidRDefault="00EF7C9E" w:rsidP="00EF7C9E">
      <w:pPr>
        <w:shd w:val="clear" w:color="auto" w:fill="FFFFFF"/>
        <w:jc w:val="center"/>
        <w:rPr>
          <w:b/>
          <w:color w:val="000000"/>
          <w:spacing w:val="1"/>
        </w:rPr>
      </w:pPr>
    </w:p>
    <w:p w:rsidR="000D3B45" w:rsidRPr="00C254BD" w:rsidRDefault="000D3B45" w:rsidP="000D3B45">
      <w:pPr>
        <w:jc w:val="center"/>
        <w:rPr>
          <w:b/>
        </w:rPr>
      </w:pPr>
      <w:r>
        <w:rPr>
          <w:b/>
        </w:rPr>
        <w:t xml:space="preserve">Выполнение  программы </w:t>
      </w:r>
      <w:r w:rsidRPr="00C254BD">
        <w:rPr>
          <w:b/>
        </w:rPr>
        <w:t xml:space="preserve">«Профилактика терроризма и экстремизма в сельском поселении </w:t>
      </w:r>
      <w:r w:rsidR="00B1021F">
        <w:rPr>
          <w:b/>
        </w:rPr>
        <w:t>Тарказинский</w:t>
      </w:r>
      <w:bookmarkStart w:id="0" w:name="_GoBack"/>
      <w:bookmarkEnd w:id="0"/>
      <w:r>
        <w:rPr>
          <w:b/>
        </w:rPr>
        <w:t xml:space="preserve"> </w:t>
      </w:r>
      <w:r w:rsidRPr="00C254BD">
        <w:rPr>
          <w:b/>
        </w:rPr>
        <w:t>сельсовет</w:t>
      </w:r>
      <w:r w:rsidRPr="00C254BD">
        <w:t xml:space="preserve"> </w:t>
      </w:r>
      <w:r w:rsidRPr="00C254BD">
        <w:rPr>
          <w:b/>
        </w:rPr>
        <w:t xml:space="preserve">муниципального района </w:t>
      </w:r>
      <w:r>
        <w:rPr>
          <w:b/>
        </w:rPr>
        <w:t xml:space="preserve">Ермекеевский </w:t>
      </w:r>
      <w:r w:rsidRPr="00C254BD">
        <w:rPr>
          <w:b/>
        </w:rPr>
        <w:t>район Республики Башкортостан</w:t>
      </w:r>
      <w:r w:rsidRPr="00D72C1C">
        <w:rPr>
          <w:b/>
        </w:rPr>
        <w:t xml:space="preserve"> </w:t>
      </w:r>
      <w:r w:rsidRPr="00C254BD">
        <w:rPr>
          <w:b/>
        </w:rPr>
        <w:t>на 201</w:t>
      </w:r>
      <w:r>
        <w:rPr>
          <w:b/>
        </w:rPr>
        <w:t>9-2023</w:t>
      </w:r>
      <w:r w:rsidRPr="00C254BD">
        <w:rPr>
          <w:b/>
        </w:rPr>
        <w:t xml:space="preserve"> годы» </w:t>
      </w:r>
    </w:p>
    <w:p w:rsidR="00EF7C9E" w:rsidRPr="00FD7329" w:rsidRDefault="00EF7C9E" w:rsidP="00EF7C9E">
      <w:pPr>
        <w:shd w:val="clear" w:color="auto" w:fill="FFFFFF"/>
        <w:jc w:val="center"/>
        <w:rPr>
          <w:b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96"/>
        <w:gridCol w:w="3260"/>
        <w:gridCol w:w="1701"/>
        <w:gridCol w:w="1843"/>
        <w:gridCol w:w="1843"/>
        <w:gridCol w:w="2693"/>
      </w:tblGrid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№ п/п</w:t>
            </w:r>
          </w:p>
          <w:p w:rsidR="000D3B45" w:rsidRPr="00FD7329" w:rsidRDefault="000D3B45" w:rsidP="009D109C">
            <w:pPr>
              <w:jc w:val="center"/>
            </w:pPr>
          </w:p>
          <w:p w:rsidR="000D3B45" w:rsidRPr="00FD7329" w:rsidRDefault="000D3B45" w:rsidP="009D109C"/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0D3B45" w:rsidRPr="00FD7329" w:rsidRDefault="000D3B45" w:rsidP="009D109C"/>
          <w:p w:rsidR="000D3B45" w:rsidRPr="00FD7329" w:rsidRDefault="000D3B45" w:rsidP="009D109C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0D3B45" w:rsidRPr="00FD7329" w:rsidRDefault="000D3B45" w:rsidP="009D109C">
            <w:pPr>
              <w:jc w:val="center"/>
            </w:pPr>
          </w:p>
          <w:p w:rsidR="000D3B45" w:rsidRPr="00FD7329" w:rsidRDefault="000D3B45" w:rsidP="009D109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45" w:rsidRDefault="000D3B45" w:rsidP="009D109C">
            <w:pPr>
              <w:shd w:val="clear" w:color="auto" w:fill="FFFFFF"/>
              <w:jc w:val="center"/>
            </w:pPr>
            <w:r>
              <w:t xml:space="preserve">Источники и объем 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</w:pPr>
            <w:r>
              <w:t>финансирования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</w:pPr>
            <w:r w:rsidRPr="008B38C8">
              <w:rPr>
                <w:lang w:eastAsia="en-US"/>
              </w:rPr>
              <w:t>Ожидаемый результат (целевой показатель</w:t>
            </w: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/>
        </w:tc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/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45" w:rsidRPr="00FD7329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jc w:val="center"/>
            </w:pPr>
            <w:r w:rsidRPr="00FD7329">
              <w:t>1</w:t>
            </w:r>
          </w:p>
        </w:tc>
        <w:tc>
          <w:tcPr>
            <w:tcW w:w="3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jc w:val="center"/>
            </w:pPr>
            <w:r w:rsidRPr="00FD7329"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jc w:val="center"/>
            </w:pPr>
            <w:r w:rsidRPr="00FD7329"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jc w:val="center"/>
            </w:pPr>
            <w:r w:rsidRPr="00FD732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jc w:val="center"/>
            </w:pPr>
            <w:r w:rsidRPr="00FD732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</w:p>
        </w:tc>
      </w:tr>
      <w:tr w:rsidR="000D3B45" w:rsidRPr="00FD7329" w:rsidTr="000D3B4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8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ED3AD1">
            <w:pPr>
              <w:shd w:val="clear" w:color="auto" w:fill="FFFFFF"/>
              <w:ind w:firstLine="5"/>
              <w:jc w:val="both"/>
            </w:pPr>
            <w:r w:rsidRPr="00FD7329">
              <w:rPr>
                <w:color w:val="000000"/>
                <w:spacing w:val="2"/>
              </w:rPr>
              <w:t xml:space="preserve">Организация конкурсов и олимпиад </w:t>
            </w:r>
            <w:r w:rsidRPr="00FD7329">
              <w:rPr>
                <w:color w:val="000000"/>
                <w:spacing w:val="3"/>
              </w:rPr>
              <w:t>среди учащихся</w:t>
            </w:r>
            <w:r w:rsidR="00B1021F">
              <w:rPr>
                <w:color w:val="000000"/>
                <w:spacing w:val="3"/>
              </w:rPr>
              <w:t xml:space="preserve"> </w:t>
            </w:r>
            <w:r w:rsidR="00B1021F">
              <w:rPr>
                <w:color w:val="000000"/>
                <w:spacing w:val="3"/>
              </w:rPr>
              <w:t>МОБУ СОШ с.Тарказы</w:t>
            </w:r>
            <w:r w:rsidR="00B1021F">
              <w:rPr>
                <w:color w:val="000000"/>
                <w:spacing w:val="3"/>
              </w:rPr>
              <w:t>,</w:t>
            </w:r>
            <w:r w:rsidRPr="00FD7329">
              <w:rPr>
                <w:color w:val="000000"/>
                <w:spacing w:val="3"/>
              </w:rPr>
              <w:t xml:space="preserve"> </w:t>
            </w:r>
            <w:r w:rsidR="008620C1">
              <w:rPr>
                <w:color w:val="000000"/>
                <w:spacing w:val="3"/>
              </w:rPr>
              <w:t>оош с.Исламбахты</w:t>
            </w:r>
            <w:r>
              <w:rPr>
                <w:color w:val="000000"/>
                <w:spacing w:val="3"/>
              </w:rPr>
              <w:t xml:space="preserve"> – фи</w:t>
            </w:r>
            <w:r w:rsidR="008620C1">
              <w:rPr>
                <w:color w:val="000000"/>
                <w:spacing w:val="3"/>
              </w:rPr>
              <w:t>лиал МОБУ СОШ с. Тарказы</w:t>
            </w:r>
            <w:r w:rsidRPr="00FD7329">
              <w:rPr>
                <w:color w:val="000000"/>
                <w:spacing w:val="2"/>
              </w:rPr>
              <w:t xml:space="preserve"> на </w:t>
            </w:r>
            <w:r w:rsidRPr="00FD7329"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8620C1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  <w:r w:rsidR="00B1021F">
              <w:rPr>
                <w:color w:val="000000"/>
                <w:spacing w:val="3"/>
              </w:rPr>
              <w:t>МОБУ СОШ с.Тарказы</w:t>
            </w:r>
            <w:r w:rsidR="00B1021F">
              <w:rPr>
                <w:color w:val="000000"/>
                <w:spacing w:val="3"/>
              </w:rPr>
              <w:t xml:space="preserve">, </w:t>
            </w:r>
            <w:r>
              <w:rPr>
                <w:color w:val="000000"/>
                <w:spacing w:val="3"/>
              </w:rPr>
              <w:t>оош с.Исламбахты</w:t>
            </w:r>
            <w:r w:rsidR="000D3B45">
              <w:rPr>
                <w:color w:val="000000"/>
                <w:spacing w:val="3"/>
              </w:rPr>
              <w:t xml:space="preserve"> – ф</w:t>
            </w:r>
            <w:r>
              <w:rPr>
                <w:color w:val="000000"/>
                <w:spacing w:val="3"/>
              </w:rPr>
              <w:t>илиал МОБУ СОШ с.Тарказы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573590">
            <w:pPr>
              <w:snapToGrid w:val="0"/>
            </w:pPr>
            <w:r>
              <w:t>3 кв 2019 г,</w:t>
            </w:r>
          </w:p>
          <w:p w:rsidR="000D3B45" w:rsidRDefault="000D3B45" w:rsidP="00573590">
            <w:pPr>
              <w:snapToGrid w:val="0"/>
            </w:pPr>
            <w:r>
              <w:t>2 кв</w:t>
            </w:r>
            <w:r w:rsidR="00777DFC">
              <w:t xml:space="preserve">. </w:t>
            </w: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 кв</w:t>
            </w:r>
            <w:r w:rsidR="00777DFC">
              <w:t>.</w:t>
            </w:r>
            <w:r>
              <w:t xml:space="preserve"> 2021 г,</w:t>
            </w:r>
          </w:p>
          <w:p w:rsidR="000D3B45" w:rsidRDefault="000D3B45" w:rsidP="00316D66">
            <w:pPr>
              <w:snapToGrid w:val="0"/>
            </w:pPr>
            <w:r>
              <w:t>2 кв</w:t>
            </w:r>
            <w:r w:rsidR="00777DFC">
              <w:t xml:space="preserve">. </w:t>
            </w: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 xml:space="preserve"> 2 кв</w:t>
            </w:r>
            <w:r w:rsidR="00777DFC">
              <w:t>.</w:t>
            </w:r>
            <w:r>
              <w:t xml:space="preserve"> 2023 г,</w:t>
            </w:r>
          </w:p>
          <w:p w:rsidR="000D3B45" w:rsidRDefault="000D3B45" w:rsidP="00ED3AD1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63F8C">
              <w:t>Средства исполнителей</w:t>
            </w:r>
          </w:p>
          <w:p w:rsidR="000D3B45" w:rsidRPr="000E5B83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</w:pPr>
            <w:r>
              <w:t xml:space="preserve">Проведены  в 2019(1кв), 2020 г. ,2021(1-3 кв.) 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4C0A59" w:rsidRDefault="000D3B45" w:rsidP="009D109C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0D3B45" w:rsidRDefault="00B1021F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Исламбахтинский</w:t>
            </w:r>
            <w:r w:rsidR="000D3B45">
              <w:rPr>
                <w:bCs/>
              </w:rPr>
              <w:t xml:space="preserve"> СК </w:t>
            </w:r>
            <w:r w:rsidR="000D3B45">
              <w:rPr>
                <w:color w:val="000000"/>
                <w:spacing w:val="3"/>
              </w:rPr>
              <w:t>(по согласованию)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573590">
            <w:pPr>
              <w:snapToGrid w:val="0"/>
            </w:pPr>
            <w:r>
              <w:t>2019 г,</w:t>
            </w:r>
          </w:p>
          <w:p w:rsidR="000D3B45" w:rsidRDefault="000D3B45" w:rsidP="00573590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335D0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0C5DC0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>
              <w:t>Участвовали  в реализации  районных программах</w:t>
            </w:r>
          </w:p>
          <w:p w:rsidR="000D3B45" w:rsidRPr="000C5DC0" w:rsidRDefault="000D3B45" w:rsidP="009D109C">
            <w:pPr>
              <w:jc w:val="center"/>
            </w:pPr>
            <w:r>
              <w:t>2019 г.,2020 г,2021г.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18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0D3B45" w:rsidRDefault="00B1021F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Исламбахтинский</w:t>
            </w:r>
            <w:r w:rsidR="000D3B45">
              <w:rPr>
                <w:bCs/>
              </w:rPr>
              <w:t xml:space="preserve"> СК </w:t>
            </w:r>
            <w:r w:rsidR="000D3B45">
              <w:rPr>
                <w:color w:val="000000"/>
                <w:spacing w:val="3"/>
              </w:rPr>
              <w:t>(по согласованию)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573590">
            <w:pPr>
              <w:snapToGrid w:val="0"/>
            </w:pPr>
            <w:r>
              <w:t>2019 г,</w:t>
            </w:r>
          </w:p>
          <w:p w:rsidR="000D3B45" w:rsidRDefault="000D3B45" w:rsidP="00573590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2022г,</w:t>
            </w:r>
          </w:p>
          <w:p w:rsidR="000D3B45" w:rsidRDefault="000D3B45" w:rsidP="00316D66">
            <w:pPr>
              <w:snapToGrid w:val="0"/>
            </w:pPr>
            <w:r>
              <w:t>2023г.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335D0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0C5DC0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0C5DC0" w:rsidRDefault="005138F5" w:rsidP="009D109C">
            <w:pPr>
              <w:jc w:val="center"/>
            </w:pPr>
            <w:r>
              <w:t xml:space="preserve">Участвовали в районных конкурсах </w:t>
            </w:r>
            <w:r w:rsidRPr="00FD7329">
              <w:rPr>
                <w:color w:val="000000"/>
                <w:spacing w:val="2"/>
              </w:rPr>
              <w:t>программ по профилактике экстремизма в молодежной среде</w:t>
            </w:r>
            <w:r w:rsidR="00777DFC">
              <w:rPr>
                <w:color w:val="000000"/>
                <w:spacing w:val="2"/>
              </w:rPr>
              <w:t xml:space="preserve"> </w:t>
            </w:r>
            <w:r>
              <w:t>2019 г.,2020 г,2021г.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7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lastRenderedPageBreak/>
              <w:t>1.</w:t>
            </w: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B1021F" w:rsidRDefault="008620C1" w:rsidP="00B1021F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МОБУ СОШ с.Тарказы</w:t>
            </w:r>
            <w:r w:rsidR="00B1021F">
              <w:rPr>
                <w:color w:val="000000"/>
                <w:spacing w:val="3"/>
              </w:rPr>
              <w:t>,</w:t>
            </w:r>
            <w:r w:rsidR="000D3B45">
              <w:rPr>
                <w:color w:val="000000"/>
                <w:spacing w:val="3"/>
              </w:rPr>
              <w:t xml:space="preserve"> </w:t>
            </w:r>
            <w:r w:rsidR="00B1021F">
              <w:rPr>
                <w:color w:val="000000"/>
                <w:spacing w:val="3"/>
              </w:rPr>
              <w:t>оош с.Исламбахты – филиал МОБУ СОШ с.Тарказы</w:t>
            </w:r>
          </w:p>
          <w:p w:rsidR="000D3B45" w:rsidRPr="00FD7329" w:rsidRDefault="00B1021F" w:rsidP="00B1021F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1F3F5B">
            <w:pPr>
              <w:snapToGrid w:val="0"/>
            </w:pPr>
            <w:r>
              <w:t>2 квартал 2019 г,</w:t>
            </w:r>
          </w:p>
          <w:p w:rsidR="000D3B45" w:rsidRDefault="000D3B45" w:rsidP="001F3F5B">
            <w:pPr>
              <w:snapToGrid w:val="0"/>
            </w:pPr>
            <w:r>
              <w:t>1 квартал 2020 г,</w:t>
            </w:r>
          </w:p>
          <w:p w:rsidR="000D3B45" w:rsidRDefault="000D3B45" w:rsidP="00316D66">
            <w:pPr>
              <w:snapToGrid w:val="0"/>
            </w:pPr>
            <w:r>
              <w:t>1 квартал 2021 г,</w:t>
            </w:r>
          </w:p>
          <w:p w:rsidR="000D3B45" w:rsidRDefault="000D3B45" w:rsidP="009B06D6">
            <w:pPr>
              <w:snapToGrid w:val="0"/>
            </w:pPr>
            <w:r>
              <w:t xml:space="preserve">2 квартал </w:t>
            </w:r>
          </w:p>
          <w:p w:rsidR="000D3B45" w:rsidRDefault="000D3B45" w:rsidP="009B06D6">
            <w:pPr>
              <w:snapToGrid w:val="0"/>
            </w:pPr>
            <w:r>
              <w:t>2022 г,</w:t>
            </w:r>
          </w:p>
          <w:p w:rsidR="000D3B45" w:rsidRDefault="000D3B45" w:rsidP="009B06D6">
            <w:pPr>
              <w:snapToGrid w:val="0"/>
            </w:pPr>
            <w:r>
              <w:t xml:space="preserve"> 2 квартал 2023 г,</w:t>
            </w:r>
          </w:p>
          <w:p w:rsidR="000D3B45" w:rsidRDefault="000D3B45" w:rsidP="00316D66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335D0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0C5DC0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0C5DC0" w:rsidRDefault="005138F5" w:rsidP="009D109C">
            <w:pPr>
              <w:jc w:val="center"/>
            </w:pPr>
            <w:r>
              <w:t>Проведены  в 2019(1кв), 2020 г. ,2021(1-3 кв.)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9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t>1.</w:t>
            </w: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образовательных </w:t>
            </w:r>
            <w:r w:rsidRPr="00FD7329">
              <w:rPr>
                <w:color w:val="000000"/>
                <w:spacing w:val="5"/>
              </w:rPr>
              <w:t xml:space="preserve">учреждениях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  <w:r w:rsidR="001C28D4">
              <w:rPr>
                <w:color w:val="000000"/>
                <w:spacing w:val="3"/>
              </w:rPr>
              <w:t>МОБУ СОШ с.Тарказы</w:t>
            </w:r>
          </w:p>
          <w:p w:rsidR="000D3B45" w:rsidRPr="00FD7329" w:rsidRDefault="008620C1" w:rsidP="008620C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оош с.Исламбахты</w:t>
            </w:r>
            <w:r w:rsidR="000D3B45">
              <w:rPr>
                <w:color w:val="000000"/>
                <w:spacing w:val="3"/>
              </w:rPr>
              <w:t xml:space="preserve"> – филиал МОБУ СОШ с</w:t>
            </w:r>
            <w:r>
              <w:rPr>
                <w:color w:val="000000"/>
                <w:spacing w:val="3"/>
              </w:rPr>
              <w:t>.Тарказы</w:t>
            </w:r>
            <w:r w:rsidR="000D3B45"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1F3F5B">
            <w:pPr>
              <w:snapToGrid w:val="0"/>
            </w:pPr>
            <w:r>
              <w:t>2  квартал 2019 г,</w:t>
            </w:r>
          </w:p>
          <w:p w:rsidR="000D3B45" w:rsidRDefault="000D3B45" w:rsidP="001F3F5B">
            <w:pPr>
              <w:snapToGrid w:val="0"/>
            </w:pPr>
            <w:r>
              <w:t>2 квартал 2020 г,</w:t>
            </w:r>
          </w:p>
          <w:p w:rsidR="000D3B45" w:rsidRDefault="000D3B45" w:rsidP="00316D66">
            <w:pPr>
              <w:snapToGrid w:val="0"/>
            </w:pPr>
            <w:r>
              <w:t>2 квартал 2021 г,</w:t>
            </w:r>
          </w:p>
          <w:p w:rsidR="000D3B45" w:rsidRDefault="000D3B45" w:rsidP="009B06D6">
            <w:pPr>
              <w:snapToGrid w:val="0"/>
            </w:pPr>
            <w:r>
              <w:t xml:space="preserve">2 квартал </w:t>
            </w:r>
          </w:p>
          <w:p w:rsidR="000D3B45" w:rsidRDefault="000D3B45" w:rsidP="009B06D6">
            <w:pPr>
              <w:snapToGrid w:val="0"/>
            </w:pPr>
            <w:r>
              <w:t>2022 г,</w:t>
            </w:r>
          </w:p>
          <w:p w:rsidR="000D3B45" w:rsidRDefault="000D3B45" w:rsidP="009B06D6">
            <w:pPr>
              <w:snapToGrid w:val="0"/>
            </w:pPr>
            <w:r>
              <w:t xml:space="preserve"> 2 квартал 2023 г,</w:t>
            </w:r>
          </w:p>
          <w:p w:rsidR="000D3B45" w:rsidRDefault="000D3B45" w:rsidP="00316D66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335D0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5138F5" w:rsidP="009D109C">
            <w:pPr>
              <w:jc w:val="center"/>
            </w:pPr>
            <w:r>
              <w:t>Проведены  в 2019(1кв), 2020 г. ,2021(1-3 кв.)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9"/>
              </w:rPr>
              <w:t>1.</w:t>
            </w: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4C0A59" w:rsidRDefault="000D3B45" w:rsidP="009D109C">
            <w:pPr>
              <w:shd w:val="clear" w:color="auto" w:fill="FFFFFF"/>
              <w:jc w:val="both"/>
            </w:pPr>
            <w:r w:rsidRPr="004C0A59">
              <w:rPr>
                <w:spacing w:val="2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 w:rsidRPr="004C0A59">
              <w:rPr>
                <w:spacing w:val="3"/>
              </w:rPr>
              <w:t xml:space="preserve">руководителей образовательных </w:t>
            </w:r>
            <w:r w:rsidRPr="004C0A59">
              <w:rPr>
                <w:spacing w:val="2"/>
              </w:rPr>
              <w:t>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0D3B45" w:rsidRPr="00FD7329" w:rsidRDefault="001C28D4" w:rsidP="00F0689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МОБУ СОШ с.Тарказы</w:t>
            </w:r>
            <w:r w:rsidR="000D3B45"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1F3F5B">
            <w:pPr>
              <w:snapToGrid w:val="0"/>
            </w:pPr>
            <w:r>
              <w:t>3 квартал 2019 г,</w:t>
            </w:r>
          </w:p>
          <w:p w:rsidR="000D3B45" w:rsidRDefault="000D3B45" w:rsidP="001F3F5B">
            <w:pPr>
              <w:snapToGrid w:val="0"/>
            </w:pPr>
            <w:r>
              <w:t>4 квартал 2020 г,</w:t>
            </w:r>
          </w:p>
          <w:p w:rsidR="000D3B45" w:rsidRDefault="000D3B45" w:rsidP="00316D66">
            <w:pPr>
              <w:snapToGrid w:val="0"/>
            </w:pPr>
            <w:r>
              <w:t>4 квартал 2021 г,</w:t>
            </w:r>
          </w:p>
          <w:p w:rsidR="000D3B45" w:rsidRDefault="000D3B45" w:rsidP="009B06D6">
            <w:pPr>
              <w:snapToGrid w:val="0"/>
            </w:pPr>
            <w:r>
              <w:t xml:space="preserve">2 квартал </w:t>
            </w:r>
          </w:p>
          <w:p w:rsidR="000D3B45" w:rsidRDefault="000D3B45" w:rsidP="009B06D6">
            <w:pPr>
              <w:snapToGrid w:val="0"/>
            </w:pPr>
            <w:r>
              <w:t>2022 г,</w:t>
            </w:r>
          </w:p>
          <w:p w:rsidR="000D3B45" w:rsidRDefault="000D3B45" w:rsidP="009B06D6">
            <w:pPr>
              <w:snapToGrid w:val="0"/>
            </w:pPr>
            <w:r>
              <w:t xml:space="preserve"> 2 квартал 2023 г,</w:t>
            </w:r>
          </w:p>
          <w:p w:rsidR="000D3B45" w:rsidRDefault="000D3B45" w:rsidP="00316D66">
            <w:pPr>
              <w:snapToGrid w:val="0"/>
            </w:pPr>
          </w:p>
          <w:p w:rsidR="000D3B45" w:rsidRDefault="000D3B45" w:rsidP="00316D66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7335D0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5138F5" w:rsidP="009D109C">
            <w:pPr>
              <w:jc w:val="center"/>
            </w:pPr>
            <w:r>
              <w:t>Проведены  в 2019(1кв), 2020 г. ,2021(1-3 кв.)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18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CD21DB" w:rsidRDefault="000D3B45" w:rsidP="005138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зовать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сти, касающейся     решений  антитеррористической комиссии  муниципального района </w:t>
            </w:r>
            <w:r w:rsidR="0051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Ермекеевский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Республики Башкортостан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0D3B45" w:rsidRPr="00CD21DB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EF07E2">
            <w:pPr>
              <w:snapToGrid w:val="0"/>
            </w:pPr>
            <w:r>
              <w:t>2019 г,</w:t>
            </w:r>
          </w:p>
          <w:p w:rsidR="000D3B45" w:rsidRDefault="000D3B45" w:rsidP="00EF07E2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г.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0D3B45" w:rsidRPr="00CD21DB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0D3B45" w:rsidP="009D109C">
            <w:pPr>
              <w:jc w:val="center"/>
            </w:pPr>
          </w:p>
        </w:tc>
      </w:tr>
      <w:tr w:rsidR="000D3B45" w:rsidRPr="00FD7329" w:rsidTr="001C28D4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усилению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людей, разместить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людных местах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полицией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службой. </w:t>
            </w:r>
          </w:p>
          <w:p w:rsidR="000D3B45" w:rsidRPr="004F1DC7" w:rsidRDefault="000D3B45" w:rsidP="009D109C"/>
          <w:p w:rsidR="000D3B45" w:rsidRPr="004F1DC7" w:rsidRDefault="000D3B45" w:rsidP="009D109C"/>
          <w:p w:rsidR="000D3B45" w:rsidRPr="004F1DC7" w:rsidRDefault="000D3B45" w:rsidP="009D109C"/>
          <w:p w:rsidR="000D3B45" w:rsidRPr="004F1DC7" w:rsidRDefault="000D3B45" w:rsidP="009D109C"/>
          <w:p w:rsidR="000D3B45" w:rsidRPr="004F1DC7" w:rsidRDefault="000D3B45" w:rsidP="009D109C">
            <w:pPr>
              <w:tabs>
                <w:tab w:val="left" w:pos="3220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737EC2">
            <w:pPr>
              <w:ind w:firstLine="708"/>
            </w:pPr>
            <w:r>
              <w:t xml:space="preserve">     Администрация</w:t>
            </w:r>
          </w:p>
          <w:p w:rsidR="000D3B45" w:rsidRDefault="000D3B45" w:rsidP="00737EC2">
            <w:pPr>
              <w:shd w:val="clear" w:color="auto" w:fill="FFFFFF"/>
              <w:jc w:val="center"/>
              <w:rPr>
                <w:bCs/>
              </w:rPr>
            </w:pPr>
            <w:r>
              <w:t>сельского поселения,</w:t>
            </w:r>
          </w:p>
          <w:p w:rsidR="000D3B45" w:rsidRDefault="001C28D4" w:rsidP="00737E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Исламбахтинский</w:t>
            </w:r>
            <w:r w:rsidR="000D3B45">
              <w:rPr>
                <w:bCs/>
              </w:rPr>
              <w:t xml:space="preserve"> СК  </w:t>
            </w:r>
            <w:r w:rsidR="000D3B45">
              <w:rPr>
                <w:color w:val="000000"/>
                <w:spacing w:val="3"/>
              </w:rPr>
              <w:t>(по согласованию)</w:t>
            </w:r>
            <w:r w:rsidR="000D3B45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МОБУ СОШ с.Тарказы</w:t>
            </w:r>
            <w:r>
              <w:rPr>
                <w:color w:val="000000"/>
                <w:spacing w:val="3"/>
              </w:rPr>
              <w:t>,</w:t>
            </w:r>
          </w:p>
          <w:p w:rsidR="000D3B45" w:rsidRDefault="001C28D4" w:rsidP="00737E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оош с.Исламбахты</w:t>
            </w:r>
            <w:r w:rsidR="000D3B45">
              <w:rPr>
                <w:color w:val="000000"/>
                <w:spacing w:val="3"/>
              </w:rPr>
              <w:t xml:space="preserve"> – филиал МОБУ СОШ с.</w:t>
            </w:r>
            <w:r>
              <w:rPr>
                <w:color w:val="000000"/>
                <w:spacing w:val="3"/>
              </w:rPr>
              <w:t>Тарказы</w:t>
            </w:r>
            <w:r w:rsidR="000D3B45">
              <w:rPr>
                <w:bCs/>
              </w:rPr>
              <w:t xml:space="preserve"> </w:t>
            </w:r>
            <w:r w:rsidR="000D3B45">
              <w:rPr>
                <w:color w:val="000000"/>
                <w:spacing w:val="3"/>
              </w:rPr>
              <w:t>(согласованию)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bCs/>
              </w:rPr>
            </w:pP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0D3B45" w:rsidRPr="00BA3A73" w:rsidRDefault="000D3B45" w:rsidP="009D109C">
            <w:pPr>
              <w:ind w:firstLine="70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AB1EEE">
            <w:pPr>
              <w:snapToGrid w:val="0"/>
            </w:pPr>
            <w:r>
              <w:t>2019 г,</w:t>
            </w:r>
          </w:p>
          <w:p w:rsidR="000D3B45" w:rsidRDefault="000D3B45" w:rsidP="00AB1EEE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B45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B45" w:rsidRPr="00CD21DB" w:rsidRDefault="000D3B45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DA4B0F">
            <w:pPr>
              <w:jc w:val="center"/>
            </w:pPr>
            <w:r>
              <w:t>2019 г – 1 000</w:t>
            </w:r>
          </w:p>
          <w:p w:rsidR="000D3B45" w:rsidRDefault="000D3B45" w:rsidP="00DA4B0F">
            <w:pPr>
              <w:jc w:val="center"/>
            </w:pPr>
            <w:r>
              <w:t>2020 г – 1 000</w:t>
            </w:r>
          </w:p>
          <w:p w:rsidR="000D3B45" w:rsidRDefault="000D3B45" w:rsidP="00DA4B0F">
            <w:pPr>
              <w:jc w:val="center"/>
            </w:pPr>
            <w:r>
              <w:t>2021 г – 1 000</w:t>
            </w:r>
          </w:p>
          <w:p w:rsidR="000D3B45" w:rsidRDefault="005138F5" w:rsidP="009B06D6">
            <w:r>
              <w:t xml:space="preserve">  </w:t>
            </w:r>
            <w:r w:rsidR="000D3B45">
              <w:t>2022 г.-  1 000</w:t>
            </w:r>
          </w:p>
          <w:p w:rsidR="000D3B45" w:rsidRDefault="005138F5" w:rsidP="009B06D6">
            <w:r>
              <w:t xml:space="preserve">   </w:t>
            </w:r>
            <w:r w:rsidR="000D3B45">
              <w:t>2023 г. -  1000</w:t>
            </w:r>
          </w:p>
          <w:p w:rsidR="000D3B45" w:rsidRDefault="000D3B45" w:rsidP="009D109C">
            <w:pPr>
              <w:jc w:val="center"/>
            </w:pPr>
          </w:p>
          <w:p w:rsidR="000D3B45" w:rsidRDefault="000D3B45" w:rsidP="009D109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38F5" w:rsidRDefault="005138F5" w:rsidP="005138F5">
            <w:pPr>
              <w:jc w:val="center"/>
            </w:pP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9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Pr="00CD21DB" w:rsidRDefault="000D3B45" w:rsidP="009D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0D3B45" w:rsidRDefault="000D3B45" w:rsidP="00734831">
            <w:pPr>
              <w:ind w:firstLine="708"/>
              <w:rPr>
                <w:color w:val="000000"/>
                <w:spacing w:val="3"/>
              </w:rPr>
            </w:pPr>
            <w:r w:rsidRPr="004C0A59">
              <w:rPr>
                <w:color w:val="000000"/>
                <w:spacing w:val="3"/>
              </w:rPr>
              <w:t>сельского поселения</w:t>
            </w:r>
            <w:r>
              <w:rPr>
                <w:color w:val="000000"/>
                <w:spacing w:val="3"/>
              </w:rPr>
              <w:t>,</w:t>
            </w:r>
          </w:p>
          <w:p w:rsidR="001C28D4" w:rsidRDefault="001C28D4" w:rsidP="001C28D4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МОБУ СОШ с.Тарказы,</w:t>
            </w:r>
          </w:p>
          <w:p w:rsidR="001C28D4" w:rsidRDefault="001C28D4" w:rsidP="001C28D4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оош с.Исламбахты – филиал МОБУ СОШ с.Тарказы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(согласованию)</w:t>
            </w:r>
          </w:p>
          <w:p w:rsidR="000D3B45" w:rsidRDefault="000D3B45" w:rsidP="001C28D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F93A1D">
            <w:pPr>
              <w:snapToGrid w:val="0"/>
            </w:pPr>
            <w:r>
              <w:t>Постоянно,</w:t>
            </w:r>
          </w:p>
          <w:p w:rsidR="000D3B45" w:rsidRDefault="000D3B45" w:rsidP="00AB1EEE">
            <w:pPr>
              <w:snapToGrid w:val="0"/>
            </w:pPr>
            <w:r>
              <w:t>2019 г,</w:t>
            </w:r>
          </w:p>
          <w:p w:rsidR="000D3B45" w:rsidRDefault="000D3B45" w:rsidP="00AB1EEE">
            <w:pPr>
              <w:snapToGrid w:val="0"/>
            </w:pPr>
            <w:r>
              <w:t>2020 г,</w:t>
            </w:r>
          </w:p>
          <w:p w:rsidR="000D3B45" w:rsidRDefault="000D3B45" w:rsidP="00F93A1D">
            <w:pPr>
              <w:snapToGrid w:val="0"/>
            </w:pPr>
            <w:r>
              <w:t>2021 г,</w:t>
            </w:r>
          </w:p>
          <w:p w:rsidR="000D3B45" w:rsidRDefault="000D3B45" w:rsidP="00F93A1D">
            <w:pPr>
              <w:snapToGrid w:val="0"/>
            </w:pPr>
            <w:r>
              <w:t>2022 г,</w:t>
            </w:r>
          </w:p>
          <w:p w:rsidR="000D3B45" w:rsidRDefault="000D3B45" w:rsidP="00F93A1D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0D3B45" w:rsidRDefault="000D3B45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737EC2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38F5" w:rsidRDefault="005138F5" w:rsidP="00737EC2">
            <w:pPr>
              <w:jc w:val="center"/>
            </w:pPr>
            <w:r>
              <w:t>Проводятся индивидуальные, профилактические  беседы.</w:t>
            </w:r>
          </w:p>
          <w:p w:rsidR="000D3B45" w:rsidRPr="008A2E9A" w:rsidRDefault="005138F5" w:rsidP="005138F5">
            <w:pPr>
              <w:jc w:val="center"/>
            </w:pPr>
            <w:r>
              <w:t xml:space="preserve"> На собрании граждан выносится вопрос о</w:t>
            </w:r>
            <w:r>
              <w:rPr>
                <w:bCs/>
              </w:rPr>
              <w:t xml:space="preserve"> предупреждение экстремистской деятельности в сфере миграции</w:t>
            </w:r>
          </w:p>
        </w:tc>
      </w:tr>
      <w:tr w:rsidR="000D3B45" w:rsidRPr="00F65AC8" w:rsidTr="000D3B4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2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65AC8" w:rsidRDefault="000D3B45" w:rsidP="009D109C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65AC8" w:rsidRDefault="000D3B45" w:rsidP="009D109C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28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B05A7D">
            <w:pPr>
              <w:snapToGrid w:val="0"/>
            </w:pPr>
            <w:r>
              <w:t>2019 г,</w:t>
            </w:r>
          </w:p>
          <w:p w:rsidR="000D3B45" w:rsidRDefault="000D3B45" w:rsidP="00B05A7D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7B3D5F"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7B3D5F" w:rsidP="009D109C">
            <w:pPr>
              <w:jc w:val="center"/>
            </w:pPr>
            <w:r>
              <w:t xml:space="preserve">Применение НПА </w:t>
            </w:r>
            <w:r w:rsidRPr="00FD7329">
              <w:rPr>
                <w:color w:val="000000"/>
                <w:spacing w:val="3"/>
              </w:rPr>
              <w:t xml:space="preserve">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контроля за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0D3B45" w:rsidRPr="005E2DBB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  <w:r>
              <w:t>участковый</w:t>
            </w:r>
          </w:p>
          <w:p w:rsidR="000D3B45" w:rsidRDefault="000D3B45" w:rsidP="009D109C">
            <w:pPr>
              <w:jc w:val="center"/>
            </w:pPr>
            <w:r>
              <w:t>уполномоченный полиции</w:t>
            </w:r>
          </w:p>
          <w:p w:rsidR="000D3B45" w:rsidRPr="00BA3A73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B05A7D">
            <w:pPr>
              <w:snapToGrid w:val="0"/>
            </w:pPr>
            <w:r>
              <w:t>2019 г,</w:t>
            </w:r>
          </w:p>
          <w:p w:rsidR="000D3B45" w:rsidRDefault="000D3B45" w:rsidP="00B05A7D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7B3D5F" w:rsidP="009D109C">
            <w:pPr>
              <w:jc w:val="center"/>
            </w:pPr>
            <w:r>
              <w:t>Массовые мероприятия проводятся при участии УУП</w:t>
            </w: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2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>
              <w:t>Администрация</w:t>
            </w:r>
          </w:p>
          <w:p w:rsidR="000D3B45" w:rsidRDefault="000D3B45" w:rsidP="009D109C">
            <w:pPr>
              <w:jc w:val="center"/>
            </w:pPr>
            <w:r>
              <w:t>сельского поселения,</w:t>
            </w:r>
          </w:p>
          <w:p w:rsidR="000D3B45" w:rsidRDefault="000D3B45" w:rsidP="009D109C">
            <w:pPr>
              <w:jc w:val="center"/>
            </w:pPr>
            <w:r>
              <w:rPr>
                <w:spacing w:val="1"/>
              </w:rPr>
              <w:t>рабочая группа  по работе с семьями  находящимися  в ТЖС</w:t>
            </w:r>
            <w:r>
              <w:rPr>
                <w:sz w:val="28"/>
                <w:szCs w:val="28"/>
              </w:rPr>
              <w:t xml:space="preserve">, </w:t>
            </w:r>
            <w:r>
              <w:t>участковый</w:t>
            </w:r>
          </w:p>
          <w:p w:rsidR="000D3B45" w:rsidRDefault="000D3B45" w:rsidP="009D109C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0D3B45" w:rsidRDefault="000D3B45" w:rsidP="009D109C">
            <w:pPr>
              <w:jc w:val="center"/>
            </w:pPr>
          </w:p>
          <w:p w:rsidR="000D3B45" w:rsidRPr="007569A9" w:rsidRDefault="000D3B45" w:rsidP="009D109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B05A7D">
            <w:pPr>
              <w:snapToGrid w:val="0"/>
            </w:pPr>
            <w:r>
              <w:t>2019 г,</w:t>
            </w:r>
          </w:p>
          <w:p w:rsidR="000D3B45" w:rsidRDefault="000D3B45" w:rsidP="00B05A7D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7B3D5F" w:rsidP="007B3D5F">
            <w:pPr>
              <w:jc w:val="center"/>
            </w:pPr>
            <w:r>
              <w:t>В год два раза проводится подворный обход  с административной комиссией неблагополучным семьям и семьям находящихся в трудной жизненной ситуации</w:t>
            </w: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33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1C28D4" w:rsidP="00737EC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>Исламбахтинский</w:t>
            </w:r>
            <w:r w:rsidR="000D3B45">
              <w:rPr>
                <w:bCs/>
              </w:rPr>
              <w:t xml:space="preserve">   СК </w:t>
            </w:r>
            <w:r w:rsidR="000D3B45">
              <w:rPr>
                <w:color w:val="000000"/>
                <w:spacing w:val="3"/>
              </w:rPr>
              <w:t>(по согласованию),</w:t>
            </w:r>
          </w:p>
          <w:p w:rsidR="000D3B45" w:rsidRDefault="000D3B45" w:rsidP="009D109C">
            <w:pPr>
              <w:jc w:val="center"/>
            </w:pPr>
            <w:r>
              <w:t>участковый</w:t>
            </w:r>
          </w:p>
          <w:p w:rsidR="000D3B45" w:rsidRDefault="000D3B45" w:rsidP="009D109C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73611">
            <w:pPr>
              <w:snapToGrid w:val="0"/>
            </w:pPr>
            <w:r>
              <w:t>2 квартал 2019 г,</w:t>
            </w:r>
          </w:p>
          <w:p w:rsidR="000D3B45" w:rsidRDefault="000D3B45" w:rsidP="00973611">
            <w:pPr>
              <w:snapToGrid w:val="0"/>
            </w:pPr>
            <w:r>
              <w:t>1 квартал 2020 г,</w:t>
            </w:r>
          </w:p>
          <w:p w:rsidR="000D3B45" w:rsidRDefault="000D3B45" w:rsidP="00316D66">
            <w:pPr>
              <w:snapToGrid w:val="0"/>
            </w:pPr>
            <w:r>
              <w:t>1 квартал 2021 г,</w:t>
            </w:r>
          </w:p>
          <w:p w:rsidR="000D3B45" w:rsidRDefault="000D3B45" w:rsidP="009B06D6">
            <w:pPr>
              <w:snapToGrid w:val="0"/>
            </w:pPr>
            <w:r>
              <w:t xml:space="preserve">2 квартал </w:t>
            </w:r>
          </w:p>
          <w:p w:rsidR="000D3B45" w:rsidRDefault="000D3B45" w:rsidP="009B06D6">
            <w:pPr>
              <w:snapToGrid w:val="0"/>
            </w:pPr>
            <w:r>
              <w:t>2022 г,</w:t>
            </w:r>
          </w:p>
          <w:p w:rsidR="000D3B45" w:rsidRDefault="000D3B45" w:rsidP="009B06D6">
            <w:pPr>
              <w:snapToGrid w:val="0"/>
            </w:pPr>
            <w:r>
              <w:t xml:space="preserve"> 2 квартал 2023 г,</w:t>
            </w:r>
          </w:p>
          <w:p w:rsidR="000D3B45" w:rsidRDefault="000D3B45" w:rsidP="00316D66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D82FDB">
            <w:pPr>
              <w:jc w:val="center"/>
            </w:pPr>
            <w:r>
              <w:t>2019 г – 1 000</w:t>
            </w:r>
          </w:p>
          <w:p w:rsidR="000D3B45" w:rsidRDefault="000D3B45" w:rsidP="00D82FDB">
            <w:pPr>
              <w:jc w:val="center"/>
            </w:pPr>
            <w:r>
              <w:t>2020 г – 1 000</w:t>
            </w:r>
          </w:p>
          <w:p w:rsidR="000D3B45" w:rsidRDefault="000D3B45" w:rsidP="00ED3AD1">
            <w:pPr>
              <w:jc w:val="center"/>
            </w:pPr>
            <w:r>
              <w:t>2021 г – 1 000</w:t>
            </w:r>
          </w:p>
          <w:p w:rsidR="000D3B45" w:rsidRDefault="00777DFC" w:rsidP="009B06D6">
            <w:r>
              <w:t xml:space="preserve">  </w:t>
            </w:r>
            <w:r w:rsidR="000D3B45">
              <w:t>2022 г – 1 000</w:t>
            </w:r>
          </w:p>
          <w:p w:rsidR="000D3B45" w:rsidRDefault="00777DFC" w:rsidP="009B06D6">
            <w:r>
              <w:t xml:space="preserve"> </w:t>
            </w:r>
            <w:r w:rsidR="000D3B45">
              <w:t xml:space="preserve"> 2023 г – 1 000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777DFC" w:rsidRDefault="00777DFC" w:rsidP="00777DFC">
            <w:pPr>
              <w:jc w:val="center"/>
              <w:rPr>
                <w:color w:val="333333"/>
                <w:shd w:val="clear" w:color="auto" w:fill="FBFBFB"/>
              </w:rPr>
            </w:pPr>
            <w:r w:rsidRPr="00777DFC">
              <w:t xml:space="preserve">2019 г.- </w:t>
            </w:r>
            <w:r w:rsidRPr="00777DFC">
              <w:rPr>
                <w:color w:val="333333"/>
                <w:shd w:val="clear" w:color="auto" w:fill="FBFBFB"/>
              </w:rPr>
              <w:t>«Семейные тайны»; «Мы против насилия экстремизма»</w:t>
            </w:r>
          </w:p>
          <w:p w:rsidR="00777DFC" w:rsidRDefault="00777DFC" w:rsidP="00777DFC">
            <w:r w:rsidRPr="00777DFC">
              <w:rPr>
                <w:color w:val="333333"/>
                <w:shd w:val="clear" w:color="auto" w:fill="FBFBFB"/>
              </w:rPr>
              <w:t>2020г.- «Толерантность и </w:t>
            </w:r>
            <w:r w:rsidRPr="00777DFC">
              <w:rPr>
                <w:bCs/>
                <w:color w:val="333333"/>
                <w:shd w:val="clear" w:color="auto" w:fill="FBFBFB"/>
              </w:rPr>
              <w:t>межнациональные</w:t>
            </w:r>
            <w:r w:rsidRPr="00777DFC">
              <w:rPr>
                <w:color w:val="333333"/>
                <w:shd w:val="clear" w:color="auto" w:fill="FBFBFB"/>
              </w:rPr>
              <w:t> конфликты. Как они связаны?», 2021 г.-«Мы жители многонационального края!», «Что значит жить в мире с собой и другими?»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 </w:t>
            </w: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37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3"/>
              </w:rPr>
              <w:t>2.</w:t>
            </w: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0E5B83" w:rsidRDefault="000D3B45" w:rsidP="00777DFC">
            <w:pPr>
              <w:shd w:val="clear" w:color="auto" w:fill="FFFFFF"/>
              <w:ind w:hanging="2"/>
              <w:jc w:val="both"/>
            </w:pPr>
            <w:r w:rsidRPr="000E5B83">
              <w:rPr>
                <w:spacing w:val="2"/>
              </w:rPr>
              <w:t xml:space="preserve">Участие в обучающих семинарах, деловых играх по </w:t>
            </w:r>
            <w:r w:rsidRPr="000E5B83">
              <w:rPr>
                <w:spacing w:val="3"/>
              </w:rPr>
              <w:t xml:space="preserve">темам «Профилактика </w:t>
            </w:r>
            <w:r w:rsidRPr="000E5B83">
              <w:rPr>
                <w:spacing w:val="2"/>
              </w:rPr>
              <w:t xml:space="preserve">терроризма и экстремизма» и «Религиозная ситуация в муниципальном районе </w:t>
            </w:r>
            <w:r w:rsidR="00777DFC">
              <w:rPr>
                <w:spacing w:val="2"/>
              </w:rPr>
              <w:t xml:space="preserve"> Ермекеевский </w:t>
            </w:r>
            <w:r w:rsidRPr="000E5B83">
              <w:rPr>
                <w:spacing w:val="2"/>
              </w:rPr>
              <w:t xml:space="preserve">район и в целом по </w:t>
            </w:r>
            <w:r w:rsidRPr="000E5B83">
              <w:rPr>
                <w:spacing w:val="3"/>
              </w:rPr>
              <w:t xml:space="preserve">Республике Башкортостан и </w:t>
            </w:r>
            <w:r w:rsidRPr="000E5B83">
              <w:rPr>
                <w:spacing w:val="2"/>
              </w:rPr>
              <w:t xml:space="preserve">тенденции ее развития» для </w:t>
            </w:r>
            <w:r w:rsidRPr="000E5B83">
              <w:rPr>
                <w:spacing w:val="1"/>
              </w:rPr>
              <w:t xml:space="preserve">муниципальных служащих органов </w:t>
            </w:r>
            <w:r w:rsidRPr="000E5B83">
              <w:t xml:space="preserve">местного </w:t>
            </w:r>
            <w:r w:rsidRPr="000E5B83">
              <w:rPr>
                <w:spacing w:val="2"/>
              </w:rPr>
              <w:t>самоуправления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2903F8">
            <w:pPr>
              <w:snapToGrid w:val="0"/>
            </w:pPr>
            <w:r>
              <w:t>2019 г,</w:t>
            </w:r>
          </w:p>
          <w:p w:rsidR="000D3B45" w:rsidRDefault="000D3B45" w:rsidP="002903F8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  <w:p w:rsidR="000D3B45" w:rsidRDefault="000D3B45" w:rsidP="00316D66">
            <w:pPr>
              <w:snapToGri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777DFC" w:rsidP="00777DFC">
            <w:pPr>
              <w:jc w:val="center"/>
            </w:pPr>
            <w:r>
              <w:t>Участвовали   в семинарах и деловых играх</w:t>
            </w:r>
            <w:r w:rsidRPr="000E5B83">
              <w:rPr>
                <w:spacing w:val="2"/>
              </w:rPr>
              <w:t xml:space="preserve"> по </w:t>
            </w:r>
            <w:r w:rsidRPr="000E5B83">
              <w:rPr>
                <w:spacing w:val="3"/>
              </w:rPr>
              <w:t xml:space="preserve">темам «Профилактика </w:t>
            </w:r>
            <w:r w:rsidRPr="000E5B83">
              <w:rPr>
                <w:spacing w:val="2"/>
              </w:rPr>
              <w:t xml:space="preserve">терроризма и экстремизма» и «Религиозная ситуация в муниципальном районе </w:t>
            </w:r>
            <w:r>
              <w:rPr>
                <w:spacing w:val="2"/>
              </w:rPr>
              <w:t xml:space="preserve"> Ермекеевский </w:t>
            </w:r>
            <w:r w:rsidRPr="000E5B83">
              <w:rPr>
                <w:spacing w:val="2"/>
              </w:rPr>
              <w:t xml:space="preserve">район и в целом по </w:t>
            </w:r>
            <w:r w:rsidRPr="000E5B83">
              <w:rPr>
                <w:spacing w:val="3"/>
              </w:rPr>
              <w:t xml:space="preserve">Республике Башкортостан и </w:t>
            </w:r>
            <w:r w:rsidRPr="000E5B83">
              <w:rPr>
                <w:spacing w:val="2"/>
              </w:rPr>
              <w:t xml:space="preserve">тенденции ее развития» для </w:t>
            </w:r>
            <w:r w:rsidRPr="000E5B83">
              <w:rPr>
                <w:spacing w:val="1"/>
              </w:rPr>
              <w:t xml:space="preserve">муниципальных служащих органов </w:t>
            </w:r>
            <w:r w:rsidRPr="000E5B83">
              <w:t xml:space="preserve">местного </w:t>
            </w:r>
            <w:r w:rsidRPr="000E5B83">
              <w:rPr>
                <w:spacing w:val="2"/>
              </w:rPr>
              <w:t>самоуправления</w:t>
            </w:r>
          </w:p>
        </w:tc>
      </w:tr>
      <w:tr w:rsidR="000D3B45" w:rsidRPr="00FD7329" w:rsidTr="007B3D5F">
        <w:tblPrEx>
          <w:tblCellMar>
            <w:top w:w="0" w:type="dxa"/>
            <w:bottom w:w="0" w:type="dxa"/>
          </w:tblCellMar>
        </w:tblPrEx>
        <w:trPr>
          <w:trHeight w:hRule="exact" w:val="18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FD7329" w:rsidRDefault="000D3B45" w:rsidP="009D109C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0D3B45" w:rsidRDefault="001C28D4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Исламбахтинский </w:t>
            </w:r>
            <w:r w:rsidR="000D3B45">
              <w:rPr>
                <w:color w:val="000000"/>
                <w:spacing w:val="3"/>
              </w:rPr>
              <w:t>СК (по согласованию)</w:t>
            </w:r>
          </w:p>
          <w:p w:rsidR="000D3B45" w:rsidRPr="00FD7329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2903F8">
            <w:pPr>
              <w:snapToGrid w:val="0"/>
            </w:pPr>
            <w:r>
              <w:t>2019 г,</w:t>
            </w:r>
          </w:p>
          <w:p w:rsidR="000D3B45" w:rsidRDefault="000D3B45" w:rsidP="002903F8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0D3B45" w:rsidRDefault="000D3B45" w:rsidP="009D109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8A2E9A">
              <w:t>Не предусмотрено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8A2E9A" w:rsidRDefault="00777DFC" w:rsidP="009D109C">
            <w:pPr>
              <w:jc w:val="center"/>
            </w:pPr>
            <w:r>
              <w:t xml:space="preserve">Участвовали </w:t>
            </w:r>
            <w:r>
              <w:rPr>
                <w:color w:val="000000"/>
                <w:spacing w:val="2"/>
              </w:rPr>
              <w:t>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</w:tr>
      <w:tr w:rsidR="000D3B45" w:rsidRPr="00FD7329" w:rsidTr="00777DF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2.7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Pr="000E5B83" w:rsidRDefault="000D3B45" w:rsidP="009D109C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0D3B45" w:rsidRDefault="000D3B45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316D66">
            <w:pPr>
              <w:snapToGrid w:val="0"/>
            </w:pPr>
            <w:r>
              <w:t>Постоянно,</w:t>
            </w:r>
          </w:p>
          <w:p w:rsidR="000D3B45" w:rsidRDefault="000D3B45" w:rsidP="002903F8">
            <w:pPr>
              <w:snapToGrid w:val="0"/>
            </w:pPr>
            <w:r>
              <w:t>2019 г,</w:t>
            </w:r>
          </w:p>
          <w:p w:rsidR="000D3B45" w:rsidRDefault="000D3B45" w:rsidP="002903F8">
            <w:pPr>
              <w:snapToGrid w:val="0"/>
            </w:pPr>
            <w:r>
              <w:t>2020 г,</w:t>
            </w:r>
          </w:p>
          <w:p w:rsidR="000D3B45" w:rsidRDefault="000D3B45" w:rsidP="00316D66">
            <w:pPr>
              <w:snapToGrid w:val="0"/>
            </w:pPr>
            <w:r>
              <w:t>2021 г,</w:t>
            </w:r>
          </w:p>
          <w:p w:rsidR="000D3B45" w:rsidRDefault="000D3B45" w:rsidP="00316D66">
            <w:pPr>
              <w:snapToGrid w:val="0"/>
            </w:pPr>
            <w:r>
              <w:t>2022 г,</w:t>
            </w:r>
          </w:p>
          <w:p w:rsidR="000D3B45" w:rsidRDefault="000D3B45" w:rsidP="00316D66">
            <w:pPr>
              <w:snapToGrid w:val="0"/>
            </w:pPr>
            <w: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9D109C">
            <w:pPr>
              <w:jc w:val="center"/>
            </w:pPr>
            <w:r w:rsidRPr="00F93AF3">
              <w:t>Средства исполнителей</w:t>
            </w:r>
          </w:p>
          <w:p w:rsidR="000D3B45" w:rsidRDefault="000D3B45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2903F8">
            <w:pPr>
              <w:jc w:val="center"/>
            </w:pPr>
            <w:r>
              <w:t>2019 г – 2 000</w:t>
            </w:r>
          </w:p>
          <w:p w:rsidR="000D3B45" w:rsidRDefault="000D3B45" w:rsidP="002903F8">
            <w:pPr>
              <w:jc w:val="center"/>
            </w:pPr>
            <w:r>
              <w:t>2020 г – 2 000</w:t>
            </w:r>
          </w:p>
          <w:p w:rsidR="000D3B45" w:rsidRDefault="000D3B45" w:rsidP="009D109C">
            <w:pPr>
              <w:jc w:val="center"/>
            </w:pPr>
            <w:r>
              <w:t>2021 г – 2 000</w:t>
            </w:r>
          </w:p>
          <w:p w:rsidR="000D3B45" w:rsidRDefault="00777DFC" w:rsidP="00F71D71">
            <w:r>
              <w:t xml:space="preserve">   </w:t>
            </w:r>
            <w:r w:rsidR="000D3B45">
              <w:t>2022 г – 2 000</w:t>
            </w:r>
          </w:p>
          <w:p w:rsidR="000D3B45" w:rsidRDefault="00777DFC" w:rsidP="00F71D71">
            <w:r>
              <w:t xml:space="preserve">   </w:t>
            </w:r>
            <w:r w:rsidR="000D3B45">
              <w:t>2023 г – 2 000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B45" w:rsidRDefault="000D3B45" w:rsidP="002903F8">
            <w:pPr>
              <w:jc w:val="center"/>
            </w:pPr>
          </w:p>
        </w:tc>
      </w:tr>
    </w:tbl>
    <w:p w:rsidR="00D762DA" w:rsidRDefault="00D762DA" w:rsidP="00D762DA"/>
    <w:p w:rsidR="00D762DA" w:rsidRDefault="00D762DA" w:rsidP="00D762DA"/>
    <w:p w:rsidR="00D762DA" w:rsidRDefault="00D762DA" w:rsidP="00D762DA"/>
    <w:p w:rsidR="00D762DA" w:rsidRDefault="00D762DA" w:rsidP="00D762DA"/>
    <w:p w:rsidR="00D762DA" w:rsidRPr="0062730A" w:rsidRDefault="00C254BD" w:rsidP="00737EC2">
      <w:pPr>
        <w:rPr>
          <w:sz w:val="28"/>
          <w:szCs w:val="28"/>
        </w:rPr>
      </w:pPr>
      <w:r>
        <w:rPr>
          <w:sz w:val="28"/>
          <w:szCs w:val="28"/>
        </w:rPr>
        <w:t>Управляющий де</w:t>
      </w:r>
      <w:r w:rsidR="00EF7C9E">
        <w:rPr>
          <w:sz w:val="28"/>
          <w:szCs w:val="28"/>
        </w:rPr>
        <w:t xml:space="preserve">лами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737EC2">
        <w:rPr>
          <w:sz w:val="28"/>
          <w:szCs w:val="28"/>
        </w:rPr>
        <w:t xml:space="preserve">        </w:t>
      </w:r>
      <w:r w:rsidR="001C28D4">
        <w:rPr>
          <w:sz w:val="28"/>
          <w:szCs w:val="28"/>
        </w:rPr>
        <w:t xml:space="preserve">               Р.А.Шамсутдинов</w:t>
      </w:r>
      <w:r w:rsidR="009B06D6">
        <w:rPr>
          <w:sz w:val="28"/>
          <w:szCs w:val="28"/>
        </w:rPr>
        <w:t xml:space="preserve"> </w:t>
      </w:r>
    </w:p>
    <w:sectPr w:rsidR="00D762DA" w:rsidRPr="0062730A" w:rsidSect="009B06D6">
      <w:footerReference w:type="even" r:id="rId7"/>
      <w:footerReference w:type="default" r:id="rId8"/>
      <w:pgSz w:w="16838" w:h="11906" w:orient="landscape"/>
      <w:pgMar w:top="72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39" w:rsidRDefault="00334039">
      <w:r>
        <w:separator/>
      </w:r>
    </w:p>
  </w:endnote>
  <w:endnote w:type="continuationSeparator" w:id="0">
    <w:p w:rsidR="00334039" w:rsidRDefault="0033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8" w:rsidRDefault="002903F8" w:rsidP="002B47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03F8" w:rsidRDefault="002903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8" w:rsidRDefault="002903F8" w:rsidP="002B47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4039">
      <w:rPr>
        <w:rStyle w:val="a8"/>
        <w:noProof/>
      </w:rPr>
      <w:t>1</w:t>
    </w:r>
    <w:r>
      <w:rPr>
        <w:rStyle w:val="a8"/>
      </w:rPr>
      <w:fldChar w:fldCharType="end"/>
    </w:r>
  </w:p>
  <w:p w:rsidR="002903F8" w:rsidRDefault="002903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39" w:rsidRDefault="00334039">
      <w:r>
        <w:separator/>
      </w:r>
    </w:p>
  </w:footnote>
  <w:footnote w:type="continuationSeparator" w:id="0">
    <w:p w:rsidR="00334039" w:rsidRDefault="0033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46683C"/>
    <w:multiLevelType w:val="multilevel"/>
    <w:tmpl w:val="331045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E712F"/>
    <w:multiLevelType w:val="multilevel"/>
    <w:tmpl w:val="331045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A"/>
    <w:rsid w:val="000B1430"/>
    <w:rsid w:val="000C4156"/>
    <w:rsid w:val="000D3B45"/>
    <w:rsid w:val="000D7BA7"/>
    <w:rsid w:val="001266C2"/>
    <w:rsid w:val="001558B3"/>
    <w:rsid w:val="00162603"/>
    <w:rsid w:val="001872F5"/>
    <w:rsid w:val="001C28D4"/>
    <w:rsid w:val="001F3F5B"/>
    <w:rsid w:val="0020402C"/>
    <w:rsid w:val="002903F8"/>
    <w:rsid w:val="002B47F2"/>
    <w:rsid w:val="00314630"/>
    <w:rsid w:val="00316D66"/>
    <w:rsid w:val="00321680"/>
    <w:rsid w:val="00334039"/>
    <w:rsid w:val="00337AEA"/>
    <w:rsid w:val="00366BD0"/>
    <w:rsid w:val="003E0168"/>
    <w:rsid w:val="00411001"/>
    <w:rsid w:val="00425F8B"/>
    <w:rsid w:val="004C2416"/>
    <w:rsid w:val="004D0611"/>
    <w:rsid w:val="004F1DC7"/>
    <w:rsid w:val="005138F5"/>
    <w:rsid w:val="00573590"/>
    <w:rsid w:val="00593A21"/>
    <w:rsid w:val="0060450C"/>
    <w:rsid w:val="00667DB7"/>
    <w:rsid w:val="00676F25"/>
    <w:rsid w:val="006F11F0"/>
    <w:rsid w:val="007055C6"/>
    <w:rsid w:val="00734831"/>
    <w:rsid w:val="00737EC2"/>
    <w:rsid w:val="00777DFC"/>
    <w:rsid w:val="007B3D5F"/>
    <w:rsid w:val="007C2B7C"/>
    <w:rsid w:val="007D735F"/>
    <w:rsid w:val="00821FEA"/>
    <w:rsid w:val="008620C1"/>
    <w:rsid w:val="008B4BB3"/>
    <w:rsid w:val="008E4E35"/>
    <w:rsid w:val="00922E1C"/>
    <w:rsid w:val="009235CE"/>
    <w:rsid w:val="0093325B"/>
    <w:rsid w:val="00970054"/>
    <w:rsid w:val="00973611"/>
    <w:rsid w:val="009A0DB8"/>
    <w:rsid w:val="009B06D6"/>
    <w:rsid w:val="009D109C"/>
    <w:rsid w:val="00A20592"/>
    <w:rsid w:val="00A65E07"/>
    <w:rsid w:val="00A72113"/>
    <w:rsid w:val="00A76905"/>
    <w:rsid w:val="00AB1EEE"/>
    <w:rsid w:val="00B0235B"/>
    <w:rsid w:val="00B05A7D"/>
    <w:rsid w:val="00B1021F"/>
    <w:rsid w:val="00B507BC"/>
    <w:rsid w:val="00B82F45"/>
    <w:rsid w:val="00C254BD"/>
    <w:rsid w:val="00C3475D"/>
    <w:rsid w:val="00C36077"/>
    <w:rsid w:val="00C60364"/>
    <w:rsid w:val="00C824E9"/>
    <w:rsid w:val="00C86679"/>
    <w:rsid w:val="00D34DE5"/>
    <w:rsid w:val="00D35B4A"/>
    <w:rsid w:val="00D72C1C"/>
    <w:rsid w:val="00D762DA"/>
    <w:rsid w:val="00D82FDB"/>
    <w:rsid w:val="00D83166"/>
    <w:rsid w:val="00DA4B0F"/>
    <w:rsid w:val="00DB1E99"/>
    <w:rsid w:val="00E30C78"/>
    <w:rsid w:val="00E34FBD"/>
    <w:rsid w:val="00E658C2"/>
    <w:rsid w:val="00EA4951"/>
    <w:rsid w:val="00ED3AD1"/>
    <w:rsid w:val="00EF07E2"/>
    <w:rsid w:val="00EF7C9E"/>
    <w:rsid w:val="00F06897"/>
    <w:rsid w:val="00F71D71"/>
    <w:rsid w:val="00F93A1D"/>
    <w:rsid w:val="00FE4444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BC4A-6665-4CF8-8A28-FD9E518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DA"/>
    <w:rPr>
      <w:sz w:val="24"/>
      <w:szCs w:val="24"/>
    </w:rPr>
  </w:style>
  <w:style w:type="character" w:default="1" w:styleId="a0">
    <w:name w:val="Default Paragraph Font"/>
    <w:aliases w:val="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1266C2"/>
    <w:pPr>
      <w:spacing w:after="120"/>
    </w:p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C254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54BD"/>
  </w:style>
  <w:style w:type="paragraph" w:styleId="a9">
    <w:name w:val="Balloon Text"/>
    <w:basedOn w:val="a"/>
    <w:semiHidden/>
    <w:rsid w:val="00E34FBD"/>
    <w:rPr>
      <w:rFonts w:ascii="Tahoma" w:hAnsi="Tahoma" w:cs="Tahoma"/>
      <w:sz w:val="16"/>
      <w:szCs w:val="16"/>
    </w:rPr>
  </w:style>
  <w:style w:type="paragraph" w:customStyle="1" w:styleId="aa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b">
    <w:name w:val="Основной текст_"/>
    <w:link w:val="1"/>
    <w:rsid w:val="004D061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D0611"/>
    <w:pPr>
      <w:widowControl w:val="0"/>
      <w:shd w:val="clear" w:color="auto" w:fill="FFFFFF"/>
      <w:spacing w:before="240" w:after="420" w:line="0" w:lineRule="atLeast"/>
      <w:ind w:hanging="2320"/>
      <w:jc w:val="center"/>
    </w:pPr>
    <w:rPr>
      <w:sz w:val="27"/>
      <w:szCs w:val="27"/>
    </w:rPr>
  </w:style>
  <w:style w:type="character" w:customStyle="1" w:styleId="Exact">
    <w:name w:val="Основной текст Exact"/>
    <w:rsid w:val="00ED3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table" w:styleId="ac">
    <w:name w:val="Table Grid"/>
    <w:basedOn w:val="a1"/>
    <w:uiPriority w:val="59"/>
    <w:rsid w:val="00ED3AD1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ED3AD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AD1"/>
    <w:pPr>
      <w:widowControl w:val="0"/>
      <w:shd w:val="clear" w:color="auto" w:fill="FFFFFF"/>
      <w:spacing w:after="840" w:line="269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                                                             </vt:lpstr>
    </vt:vector>
  </TitlesOfParts>
  <Company>*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Альфина</dc:creator>
  <cp:keywords/>
  <dc:description/>
  <cp:lastModifiedBy>1</cp:lastModifiedBy>
  <cp:revision>2</cp:revision>
  <cp:lastPrinted>2022-11-03T03:55:00Z</cp:lastPrinted>
  <dcterms:created xsi:type="dcterms:W3CDTF">2022-11-03T05:01:00Z</dcterms:created>
  <dcterms:modified xsi:type="dcterms:W3CDTF">2022-11-03T05:01:00Z</dcterms:modified>
</cp:coreProperties>
</file>